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A7D8" w14:textId="77777777"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上海市</w:t>
      </w:r>
      <w:r w:rsidR="00646C02"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青浦区职业学校</w:t>
      </w:r>
    </w:p>
    <w:p w14:paraId="0E80F61E" w14:textId="7E4954FB" w:rsidR="00C20483" w:rsidRPr="007631BC" w:rsidRDefault="00646C02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36"/>
          <w:szCs w:val="32"/>
        </w:rPr>
      </w:pPr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第</w:t>
      </w:r>
      <w:r w:rsidR="006101B0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七</w:t>
      </w:r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届</w:t>
      </w:r>
      <w:r w:rsidR="006101B0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教学能手、校级骨干教师</w:t>
      </w:r>
      <w:r w:rsidR="0070156B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学期</w:t>
      </w:r>
      <w:r w:rsidRPr="007631BC">
        <w:rPr>
          <w:rFonts w:ascii="宋体" w:hAnsi="宋体" w:cs="宋体" w:hint="eastAsia"/>
          <w:b/>
          <w:bCs/>
          <w:color w:val="000000"/>
          <w:kern w:val="0"/>
          <w:sz w:val="36"/>
          <w:szCs w:val="32"/>
        </w:rPr>
        <w:t>履职工作</w:t>
      </w:r>
    </w:p>
    <w:p w14:paraId="046E9EEA" w14:textId="77777777" w:rsidR="00C20483" w:rsidRDefault="00C20483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14:paraId="22D32B76" w14:textId="77777777" w:rsidR="00D947B9" w:rsidRDefault="00D947B9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14:paraId="1A37070A" w14:textId="77777777" w:rsidR="006101B0" w:rsidRDefault="00646C02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考</w:t>
      </w:r>
    </w:p>
    <w:p w14:paraId="4C15D4D0" w14:textId="77777777"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14:paraId="7C9202A8" w14:textId="77777777" w:rsidR="006101B0" w:rsidRDefault="00646C02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核</w:t>
      </w:r>
    </w:p>
    <w:p w14:paraId="087CD1BC" w14:textId="77777777" w:rsidR="006101B0" w:rsidRDefault="006101B0">
      <w:pPr>
        <w:widowControl/>
        <w:adjustRightInd w:val="0"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14:paraId="3786BF96" w14:textId="77777777" w:rsidR="00C20483" w:rsidRDefault="00646C02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表</w:t>
      </w:r>
    </w:p>
    <w:p w14:paraId="4770B05D" w14:textId="77777777" w:rsidR="00C20483" w:rsidRDefault="00C20483">
      <w:pPr>
        <w:jc w:val="center"/>
        <w:rPr>
          <w:b/>
          <w:bCs/>
          <w:color w:val="FF00FF"/>
          <w:sz w:val="32"/>
          <w:szCs w:val="32"/>
        </w:rPr>
      </w:pPr>
    </w:p>
    <w:p w14:paraId="492AB594" w14:textId="77777777" w:rsidR="00C20483" w:rsidRDefault="00C20483">
      <w:pPr>
        <w:jc w:val="center"/>
        <w:rPr>
          <w:b/>
          <w:bCs/>
          <w:color w:val="FF00FF"/>
          <w:sz w:val="32"/>
          <w:szCs w:val="32"/>
        </w:rPr>
      </w:pPr>
    </w:p>
    <w:p w14:paraId="0684C7C9" w14:textId="77777777" w:rsidR="00C20483" w:rsidRDefault="00C20483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14:paraId="2EF11568" w14:textId="77777777"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14:paraId="71CEF0C6" w14:textId="77777777"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14:paraId="2AF7CC66" w14:textId="77777777"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14:paraId="7F693141" w14:textId="77777777" w:rsidR="00C20483" w:rsidRDefault="00646C02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</w:t>
      </w:r>
      <w:r w:rsidR="007631BC">
        <w:rPr>
          <w:b/>
          <w:bCs/>
          <w:color w:val="000000"/>
          <w:kern w:val="0"/>
          <w:sz w:val="30"/>
          <w:szCs w:val="30"/>
          <w:u w:val="single"/>
        </w:rPr>
        <w:t xml:space="preserve">  </w:t>
      </w:r>
      <w:r w:rsidR="007631BC">
        <w:rPr>
          <w:rFonts w:hint="eastAsia"/>
          <w:b/>
          <w:bCs/>
          <w:color w:val="000000"/>
          <w:kern w:val="0"/>
          <w:sz w:val="30"/>
          <w:szCs w:val="30"/>
          <w:u w:val="single"/>
        </w:rPr>
        <w:t xml:space="preserve">              </w:t>
      </w:r>
    </w:p>
    <w:p w14:paraId="01938068" w14:textId="77777777" w:rsidR="00C20483" w:rsidRDefault="00C20483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14:paraId="12B1B794" w14:textId="77777777" w:rsidR="00C20483" w:rsidRDefault="00C20483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14:paraId="46DC592C" w14:textId="77777777" w:rsidR="00C20483" w:rsidRDefault="00646C02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青浦区职业学校</w:t>
      </w:r>
      <w:bookmarkStart w:id="0" w:name="_Hlk149899590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教师专业发展工作领导小组办公室</w:t>
      </w:r>
      <w:bookmarkEnd w:id="0"/>
    </w:p>
    <w:p w14:paraId="0E55B901" w14:textId="41CC2B32" w:rsidR="00C20483" w:rsidRDefault="00646C02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</w:t>
      </w:r>
      <w:r w:rsidR="007631B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="0070156B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70156B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11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14:paraId="09A7063A" w14:textId="77777777" w:rsidR="006101B0" w:rsidRPr="006101B0" w:rsidRDefault="006101B0" w:rsidP="006101B0">
      <w:pPr>
        <w:spacing w:afterLines="50" w:after="156"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6101B0"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lastRenderedPageBreak/>
        <w:t>一、</w:t>
      </w:r>
      <w:r w:rsidRPr="006101B0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基本情况</w:t>
      </w:r>
    </w:p>
    <w:tbl>
      <w:tblPr>
        <w:tblW w:w="8699" w:type="dxa"/>
        <w:tblInd w:w="-1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1998"/>
        <w:gridCol w:w="1414"/>
        <w:gridCol w:w="1613"/>
        <w:gridCol w:w="1736"/>
      </w:tblGrid>
      <w:tr w:rsidR="0070156B" w14:paraId="2F8A3F2F" w14:textId="77777777" w:rsidTr="0070156B">
        <w:trPr>
          <w:trHeight w:val="402"/>
        </w:trPr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9B57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本学期教学工作量</w:t>
            </w:r>
          </w:p>
        </w:tc>
      </w:tr>
      <w:tr w:rsidR="0070156B" w14:paraId="2AB6728B" w14:textId="77777777" w:rsidTr="0070156B">
        <w:trPr>
          <w:trHeight w:val="402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6BB2C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任教主要学科与年级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6783AA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任教其他学科与年级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2F430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每周总课时数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EB0B4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是否担任班主任</w:t>
            </w: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DA602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学术兼职情况</w:t>
            </w:r>
          </w:p>
        </w:tc>
      </w:tr>
      <w:tr w:rsidR="0070156B" w14:paraId="19C93FE7" w14:textId="77777777" w:rsidTr="0070156B">
        <w:trPr>
          <w:trHeight w:val="402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4D744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32A90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4AE81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75CB0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B8CE6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156B" w14:paraId="00641785" w14:textId="77777777" w:rsidTr="0070156B">
        <w:trPr>
          <w:trHeight w:val="402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8ED42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2E9B2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C4115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9A04A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712AB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156B" w14:paraId="4AA0D313" w14:textId="77777777" w:rsidTr="0070156B">
        <w:trPr>
          <w:trHeight w:val="402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A3F4A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AB4ED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2BC709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F5D11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222E1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156B" w14:paraId="367EF63C" w14:textId="77777777" w:rsidTr="0070156B">
        <w:trPr>
          <w:trHeight w:val="402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513D7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6F4AD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4554F5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9191E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54CC5" w14:textId="77777777" w:rsidR="0070156B" w:rsidRDefault="0070156B" w:rsidP="009165AF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0156B" w14:paraId="40C12F13" w14:textId="77777777" w:rsidTr="0070156B">
        <w:trPr>
          <w:trHeight w:val="402"/>
        </w:trPr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93F60" w14:textId="77777777" w:rsidR="0070156B" w:rsidRDefault="0070156B" w:rsidP="009165AF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本学期教育教学业绩</w:t>
            </w:r>
          </w:p>
        </w:tc>
      </w:tr>
      <w:tr w:rsidR="0070156B" w14:paraId="3BD52EBF" w14:textId="77777777" w:rsidTr="0070156B">
        <w:trPr>
          <w:trHeight w:val="4012"/>
        </w:trPr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7C6A4" w14:textId="77777777" w:rsidR="0070156B" w:rsidRDefault="0070156B" w:rsidP="009165AF">
            <w:pPr>
              <w:widowControl/>
              <w:textAlignment w:val="top"/>
              <w:rPr>
                <w:rFonts w:ascii="宋体" w:hAnsi="宋体" w:cs="Calibri"/>
                <w:color w:val="000000"/>
                <w:kern w:val="0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（考试学科尽可能用数据表述，非考试学科用文字表述，包括学生特长培养方面的工作和成绩，300字以内。）</w:t>
            </w:r>
          </w:p>
          <w:p w14:paraId="4CCC5A25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56AB0BBE" w14:textId="77777777" w:rsidR="0070156B" w:rsidRDefault="0070156B" w:rsidP="009165AF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7AEE4ABE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22B6493F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4624B0DB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08A19987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3A8B8CF6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16AB86B2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4D5B1F86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70156B" w14:paraId="50D55158" w14:textId="77777777" w:rsidTr="0070156B">
        <w:trPr>
          <w:trHeight w:val="402"/>
        </w:trPr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F31C5" w14:textId="77777777" w:rsidR="0070156B" w:rsidRDefault="0070156B" w:rsidP="009165AF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 w:rsidRPr="001B47E8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2"/>
              </w:rPr>
              <w:t>本学期履职情况简述</w:t>
            </w:r>
          </w:p>
        </w:tc>
      </w:tr>
      <w:tr w:rsidR="0070156B" w14:paraId="506752C0" w14:textId="77777777" w:rsidTr="0070156B">
        <w:trPr>
          <w:trHeight w:val="5209"/>
        </w:trPr>
        <w:tc>
          <w:tcPr>
            <w:tcW w:w="8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E83B3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（描述在教育教学获奖、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教育科研成果、公开课堂教学、指导培养教师、引领校本研修等方面的工作情况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，</w:t>
            </w:r>
            <w:r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00字以内。）</w:t>
            </w:r>
          </w:p>
          <w:p w14:paraId="362F1EA1" w14:textId="77777777" w:rsidR="0070156B" w:rsidRPr="003A3758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48B6CD98" w14:textId="77777777" w:rsidR="0070156B" w:rsidRPr="0085424E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27FA2885" w14:textId="77777777" w:rsidR="0070156B" w:rsidRPr="00B112E3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42F14A29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3DB6EA8D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2D50ED07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14A1FC2A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255389D6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10DBA186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54D04FCB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56920ED6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3C501DC1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14:paraId="6892522C" w14:textId="77777777" w:rsidR="0070156B" w:rsidRDefault="0070156B" w:rsidP="009165AF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D55518D" w14:textId="77777777" w:rsidR="00C20483" w:rsidRDefault="00C20483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14:paraId="54C25EFD" w14:textId="77777777" w:rsidR="00A94091" w:rsidRDefault="00A9409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 w:rsidRPr="002A5E62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0"/>
        </w:rPr>
        <w:lastRenderedPageBreak/>
        <w:t>二、工作考核</w:t>
      </w:r>
    </w:p>
    <w:p w14:paraId="3FC2F24B" w14:textId="3B5E24C1" w:rsidR="00C20483" w:rsidRDefault="00646C02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青浦职校第</w:t>
      </w:r>
      <w:r w:rsidR="00A94091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七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届校级骨干</w:t>
      </w:r>
      <w:r w:rsidR="003A4D90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学期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履职工作考核表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326"/>
        <w:gridCol w:w="1518"/>
        <w:gridCol w:w="2472"/>
        <w:gridCol w:w="2426"/>
        <w:gridCol w:w="251"/>
      </w:tblGrid>
      <w:tr w:rsidR="00A94091" w:rsidRPr="00A94091" w14:paraId="36510548" w14:textId="77777777" w:rsidTr="00A94091">
        <w:trPr>
          <w:gridAfter w:val="1"/>
          <w:wAfter w:w="233" w:type="dxa"/>
          <w:trHeight w:val="92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5EDAE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基本</w:t>
            </w:r>
          </w:p>
          <w:p w14:paraId="0E0BFC2A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项目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8376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>政治态度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4C84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忠诚党的教育事业，贯彻党的教育方针。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729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14:paraId="03C84D7A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14:paraId="4471D226" w14:textId="77777777" w:rsidTr="00A94091">
        <w:trPr>
          <w:gridAfter w:val="1"/>
          <w:wAfter w:w="233" w:type="dxa"/>
          <w:trHeight w:val="980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6B54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5CFE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师德师风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031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模范履行教师职责，敬业爱岗，教书育人，品德言行为师生表率。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526C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    良好□</w:t>
            </w:r>
          </w:p>
          <w:p w14:paraId="009DE549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    需努力□</w:t>
            </w:r>
          </w:p>
        </w:tc>
      </w:tr>
      <w:tr w:rsidR="00A94091" w:rsidRPr="00A94091" w14:paraId="0F4BA8EF" w14:textId="77777777" w:rsidTr="00A94091">
        <w:trPr>
          <w:gridAfter w:val="1"/>
          <w:wAfter w:w="233" w:type="dxa"/>
          <w:trHeight w:val="98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7D139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</w:t>
            </w:r>
          </w:p>
          <w:p w14:paraId="24425FB6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8117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教学工作量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D22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69A9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14:paraId="658736BC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14:paraId="517D163F" w14:textId="77777777" w:rsidTr="00A94091">
        <w:trPr>
          <w:gridAfter w:val="1"/>
          <w:wAfter w:w="233" w:type="dxa"/>
          <w:trHeight w:val="1245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9C1C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C5B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</w:t>
            </w:r>
          </w:p>
          <w:p w14:paraId="7ACFD542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业绩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3BE4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77F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14:paraId="0EF4696C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14:paraId="76530EDC" w14:textId="77777777" w:rsidTr="00A94091">
        <w:trPr>
          <w:gridAfter w:val="1"/>
          <w:wAfter w:w="233" w:type="dxa"/>
          <w:trHeight w:val="856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9B3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378F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教育教学</w:t>
            </w:r>
          </w:p>
          <w:p w14:paraId="7E7B597D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获奖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A04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课堂教学、各类教育教学评比评选中获奖。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3429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14:paraId="6323FAA2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14:paraId="0DB2C716" w14:textId="77777777" w:rsidTr="00A94091">
        <w:trPr>
          <w:gridAfter w:val="1"/>
          <w:wAfter w:w="233" w:type="dxa"/>
          <w:trHeight w:val="112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158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</w:t>
            </w:r>
          </w:p>
          <w:p w14:paraId="789C4DE2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科研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D1E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教育科研</w:t>
            </w:r>
          </w:p>
          <w:p w14:paraId="791DAEAB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 xml:space="preserve"> 成果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CDDC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课题（项目）研究成果、教育教学论文（案例）交流、获奖或发表。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2E97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14:paraId="32E81D24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14:paraId="6D110B75" w14:textId="77777777" w:rsidTr="00A94091">
        <w:trPr>
          <w:gridAfter w:val="1"/>
          <w:wAfter w:w="233" w:type="dxa"/>
          <w:trHeight w:val="84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C597E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示范</w:t>
            </w:r>
          </w:p>
          <w:p w14:paraId="09520557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引领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8C2C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公开课堂</w:t>
            </w:r>
          </w:p>
          <w:p w14:paraId="5F454099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教学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1026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开放常态课堂教学（含主题班会课、育德活动），执教公开课，为听课教师答疑。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6CCD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14:paraId="5A1EDCFF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14:paraId="064A27ED" w14:textId="77777777" w:rsidTr="00A94091">
        <w:trPr>
          <w:gridAfter w:val="1"/>
          <w:wAfter w:w="233" w:type="dxa"/>
          <w:trHeight w:val="852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18C21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94F1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指导培养</w:t>
            </w:r>
          </w:p>
          <w:p w14:paraId="20F3E248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教师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99E1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2FA4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14:paraId="38789DCA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14:paraId="51B61D21" w14:textId="77777777" w:rsidTr="00A94091">
        <w:trPr>
          <w:gridAfter w:val="1"/>
          <w:wAfter w:w="233" w:type="dxa"/>
          <w:trHeight w:val="836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64E5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8F10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引领校本</w:t>
            </w:r>
          </w:p>
          <w:p w14:paraId="2AD64BE7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研修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B6C1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策划或组织校本研修活动（含育德活动），在活动中起示范和引领作用。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0226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优秀□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良好□</w:t>
            </w:r>
          </w:p>
          <w:p w14:paraId="6F094557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一般□</w:t>
            </w:r>
            <w:r w:rsidRPr="00A94091">
              <w:rPr>
                <w:rFonts w:asciiTheme="minorEastAsia" w:eastAsiaTheme="minorEastAsia" w:hAnsiTheme="minorEastAsia" w:cs="宋体"/>
                <w:bCs/>
                <w:color w:val="000000"/>
                <w:kern w:val="0"/>
              </w:rPr>
              <w:t xml:space="preserve">    </w:t>
            </w:r>
            <w:r w:rsidRPr="00A94091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需努力□</w:t>
            </w:r>
          </w:p>
        </w:tc>
      </w:tr>
      <w:tr w:rsidR="00A94091" w:rsidRPr="00A94091" w14:paraId="57F8937A" w14:textId="77777777" w:rsidTr="00A94091">
        <w:tblPrEx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852" w:type="dxa"/>
            <w:vMerge w:val="restart"/>
            <w:vAlign w:val="center"/>
          </w:tcPr>
          <w:p w14:paraId="52886503" w14:textId="77777777"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学校</w:t>
            </w:r>
          </w:p>
          <w:p w14:paraId="5597FEC1" w14:textId="77777777"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850" w:type="dxa"/>
            <w:gridSpan w:val="2"/>
            <w:vAlign w:val="center"/>
          </w:tcPr>
          <w:p w14:paraId="431503B6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等第（优秀/合格</w:t>
            </w:r>
            <w:r w:rsidRPr="00A94091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A9409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159" w:type="dxa"/>
            <w:gridSpan w:val="3"/>
            <w:vAlign w:val="center"/>
          </w:tcPr>
          <w:p w14:paraId="183C2F8B" w14:textId="77777777" w:rsidR="00A94091" w:rsidRPr="00A94091" w:rsidRDefault="00A94091" w:rsidP="00A94091">
            <w:pPr>
              <w:widowControl/>
              <w:spacing w:beforeLines="25" w:before="78" w:afterLines="25" w:after="78" w:line="300" w:lineRule="exac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</w:tr>
      <w:tr w:rsidR="00A94091" w:rsidRPr="00A94091" w14:paraId="0C31B8E0" w14:textId="77777777" w:rsidTr="00A94091">
        <w:tblPrEx>
          <w:tblLook w:val="0000" w:firstRow="0" w:lastRow="0" w:firstColumn="0" w:lastColumn="0" w:noHBand="0" w:noVBand="0"/>
        </w:tblPrEx>
        <w:trPr>
          <w:trHeight w:val="2958"/>
        </w:trPr>
        <w:tc>
          <w:tcPr>
            <w:tcW w:w="852" w:type="dxa"/>
            <w:vMerge/>
            <w:vAlign w:val="center"/>
          </w:tcPr>
          <w:p w14:paraId="763EA10F" w14:textId="77777777" w:rsidR="00A94091" w:rsidRPr="00A94091" w:rsidRDefault="00A94091" w:rsidP="00983B6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</w:tc>
        <w:tc>
          <w:tcPr>
            <w:tcW w:w="8009" w:type="dxa"/>
            <w:gridSpan w:val="5"/>
            <w:vAlign w:val="center"/>
          </w:tcPr>
          <w:p w14:paraId="5BB5B24F" w14:textId="77777777"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 w:cs="宋体" w:hint="eastAsia"/>
              </w:rPr>
              <w:t>意见：</w:t>
            </w:r>
          </w:p>
          <w:p w14:paraId="64867643" w14:textId="77777777"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1573C1F5" w14:textId="77777777"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14E490C6" w14:textId="77777777" w:rsidR="00A94091" w:rsidRPr="00A94091" w:rsidRDefault="00A94091" w:rsidP="00983B6C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14:paraId="1F92BB52" w14:textId="77777777" w:rsidR="00A94091" w:rsidRPr="00A94091" w:rsidRDefault="00A94091" w:rsidP="00983B6C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</w:rPr>
            </w:pPr>
          </w:p>
          <w:p w14:paraId="5B2905E4" w14:textId="77777777" w:rsidR="00A94091" w:rsidRPr="00A94091" w:rsidRDefault="00A94091" w:rsidP="00983B6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 w:cs="宋体" w:hint="eastAsia"/>
              </w:rPr>
              <w:t>主要领导签字：</w:t>
            </w:r>
            <w:r w:rsidRPr="00A94091">
              <w:rPr>
                <w:rFonts w:asciiTheme="minorEastAsia" w:eastAsiaTheme="minorEastAsia" w:hAnsiTheme="minorEastAsia"/>
              </w:rPr>
              <w:t xml:space="preserve">                       </w:t>
            </w:r>
            <w:r w:rsidRPr="00A94091">
              <w:rPr>
                <w:rFonts w:asciiTheme="minorEastAsia" w:eastAsiaTheme="minorEastAsia" w:hAnsiTheme="minorEastAsia" w:cs="宋体" w:hint="eastAsia"/>
              </w:rPr>
              <w:t>单位公章：</w:t>
            </w:r>
          </w:p>
          <w:p w14:paraId="4FD3D225" w14:textId="77777777" w:rsidR="00A94091" w:rsidRPr="00A94091" w:rsidRDefault="00A94091" w:rsidP="00A94091">
            <w:pPr>
              <w:spacing w:beforeLines="25" w:before="78" w:afterLines="25" w:after="78" w:line="300" w:lineRule="exact"/>
              <w:rPr>
                <w:rFonts w:asciiTheme="minorEastAsia" w:eastAsiaTheme="minorEastAsia" w:hAnsiTheme="minorEastAsia"/>
              </w:rPr>
            </w:pPr>
            <w:r w:rsidRPr="00A94091">
              <w:rPr>
                <w:rFonts w:asciiTheme="minorEastAsia" w:eastAsiaTheme="minorEastAsia" w:hAnsiTheme="minorEastAsia"/>
              </w:rPr>
              <w:t xml:space="preserve">                                     </w:t>
            </w:r>
            <w:r w:rsidRPr="00A94091">
              <w:rPr>
                <w:rFonts w:asciiTheme="minorEastAsia" w:eastAsiaTheme="minorEastAsia" w:hAnsiTheme="minorEastAsia" w:cs="宋体" w:hint="eastAsia"/>
              </w:rPr>
              <w:t>日期：</w:t>
            </w:r>
          </w:p>
        </w:tc>
      </w:tr>
    </w:tbl>
    <w:p w14:paraId="6A8E1E46" w14:textId="77777777" w:rsidR="00C20483" w:rsidRDefault="00C20483">
      <w:pPr>
        <w:jc w:val="center"/>
      </w:pPr>
    </w:p>
    <w:sectPr w:rsidR="00C2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C865" w14:textId="77777777" w:rsidR="00281A3F" w:rsidRDefault="00281A3F" w:rsidP="006101B0">
      <w:r>
        <w:separator/>
      </w:r>
    </w:p>
  </w:endnote>
  <w:endnote w:type="continuationSeparator" w:id="0">
    <w:p w14:paraId="0C3FA608" w14:textId="77777777" w:rsidR="00281A3F" w:rsidRDefault="00281A3F" w:rsidP="0061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F14A" w14:textId="77777777" w:rsidR="00281A3F" w:rsidRDefault="00281A3F" w:rsidP="006101B0">
      <w:r>
        <w:separator/>
      </w:r>
    </w:p>
  </w:footnote>
  <w:footnote w:type="continuationSeparator" w:id="0">
    <w:p w14:paraId="7ED166D4" w14:textId="77777777" w:rsidR="00281A3F" w:rsidRDefault="00281A3F" w:rsidP="0061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8A2"/>
    <w:rsid w:val="000F041A"/>
    <w:rsid w:val="001A28A2"/>
    <w:rsid w:val="00281A3F"/>
    <w:rsid w:val="00331409"/>
    <w:rsid w:val="003A4D90"/>
    <w:rsid w:val="004601F1"/>
    <w:rsid w:val="00505207"/>
    <w:rsid w:val="0060004A"/>
    <w:rsid w:val="006101B0"/>
    <w:rsid w:val="00646C02"/>
    <w:rsid w:val="006C1512"/>
    <w:rsid w:val="006D1EF6"/>
    <w:rsid w:val="0070156B"/>
    <w:rsid w:val="007631BC"/>
    <w:rsid w:val="00A56F17"/>
    <w:rsid w:val="00A94091"/>
    <w:rsid w:val="00B23CCF"/>
    <w:rsid w:val="00B4158D"/>
    <w:rsid w:val="00C20483"/>
    <w:rsid w:val="00D947B9"/>
    <w:rsid w:val="00E41908"/>
    <w:rsid w:val="00F93A14"/>
    <w:rsid w:val="00FA1F5F"/>
    <w:rsid w:val="00FC243B"/>
    <w:rsid w:val="2C6A17A3"/>
    <w:rsid w:val="58E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155E3"/>
  <w15:docId w15:val="{DFD66859-58BF-4F71-B15D-A926D6CA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1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47B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947B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ZHULH</dc:creator>
  <cp:lastModifiedBy>Administrator</cp:lastModifiedBy>
  <cp:revision>5</cp:revision>
  <dcterms:created xsi:type="dcterms:W3CDTF">2022-10-25T02:41:00Z</dcterms:created>
  <dcterms:modified xsi:type="dcterms:W3CDTF">2023-11-03T02:35:00Z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